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0C" w:rsidRPr="00792B0C" w:rsidRDefault="00792B0C" w:rsidP="00071770">
      <w:pPr>
        <w:pStyle w:val="Title"/>
      </w:pPr>
      <w:bookmarkStart w:id="0" w:name="_GoBack"/>
      <w:bookmarkEnd w:id="0"/>
      <w:r w:rsidRPr="00792B0C">
        <w:t xml:space="preserve">Class Activities </w:t>
      </w:r>
    </w:p>
    <w:p w:rsidR="00792B0C" w:rsidRDefault="003139EE" w:rsidP="00071770">
      <w:pPr>
        <w:pStyle w:val="Heading1"/>
      </w:pPr>
      <w:r>
        <w:t>Chapter 3</w:t>
      </w:r>
      <w:r w:rsidR="000234E0">
        <w:t>:</w:t>
      </w:r>
      <w:r>
        <w:t xml:space="preserve"> </w:t>
      </w:r>
      <w:r w:rsidR="00071770" w:rsidRPr="003139EE">
        <w:t>Project Management</w:t>
      </w:r>
    </w:p>
    <w:p w:rsidR="00810DB6" w:rsidRDefault="00810DB6" w:rsidP="00792B0C"/>
    <w:p w:rsidR="00810DB6" w:rsidRPr="008A7CD3" w:rsidRDefault="005A0ECC" w:rsidP="00792B0C">
      <w:pPr>
        <w:rPr>
          <w:b/>
        </w:rPr>
      </w:pPr>
      <w:r>
        <w:rPr>
          <w:b/>
        </w:rPr>
        <w:t>Activity 1: Activity f</w:t>
      </w:r>
      <w:r w:rsidRPr="008A7CD3">
        <w:rPr>
          <w:b/>
        </w:rPr>
        <w:t>or Small/Large Groups</w:t>
      </w:r>
    </w:p>
    <w:p w:rsidR="00810DB6" w:rsidRDefault="008A7CD3" w:rsidP="00792B0C">
      <w:r>
        <w:t>Learning o</w:t>
      </w:r>
      <w:r w:rsidR="00810DB6">
        <w:t xml:space="preserve">bjective: </w:t>
      </w:r>
      <w:r w:rsidR="00810DB6" w:rsidRPr="00810DB6">
        <w:t>Describe the importance of projects to a firm, identify the people and teams that work on projects, and list the qualities that make a project a success</w:t>
      </w:r>
    </w:p>
    <w:p w:rsidR="00810DB6" w:rsidRDefault="00810DB6" w:rsidP="00792B0C"/>
    <w:p w:rsidR="00810DB6" w:rsidRDefault="00946C8F" w:rsidP="00792B0C">
      <w:r>
        <w:t>Have students f</w:t>
      </w:r>
      <w:r w:rsidR="00C366EA">
        <w:t xml:space="preserve">orm </w:t>
      </w:r>
      <w:r w:rsidR="00810DB6">
        <w:t>groups of three to four s</w:t>
      </w:r>
      <w:r w:rsidR="00C366EA">
        <w:t>tudents each.  D</w:t>
      </w:r>
      <w:r w:rsidR="00810DB6">
        <w:t>iscuss and agree upon a definition of the term “project” and the features of a typical project</w:t>
      </w:r>
      <w:r w:rsidR="00C366EA">
        <w:t xml:space="preserve"> as a group.  E</w:t>
      </w:r>
      <w:r w:rsidR="00810DB6">
        <w:t xml:space="preserve">ach student in the group </w:t>
      </w:r>
      <w:r w:rsidR="00C366EA">
        <w:t xml:space="preserve">then </w:t>
      </w:r>
      <w:r w:rsidR="00810DB6">
        <w:t>i</w:t>
      </w:r>
      <w:r w:rsidR="008A7CD3">
        <w:t>dentifies</w:t>
      </w:r>
      <w:r w:rsidR="00810DB6">
        <w:t xml:space="preserve"> a project that he/she has been involved in and </w:t>
      </w:r>
      <w:r w:rsidR="008A7CD3">
        <w:t>what</w:t>
      </w:r>
      <w:r w:rsidR="00810DB6">
        <w:t xml:space="preserve"> make</w:t>
      </w:r>
      <w:r w:rsidR="008A7CD3">
        <w:t>s</w:t>
      </w:r>
      <w:r w:rsidR="00810DB6">
        <w:t xml:space="preserve"> the project a success.</w:t>
      </w:r>
      <w:r w:rsidR="008A7CD3">
        <w:t xml:space="preserve">  Consolidate each student’s project experience into a list of succes</w:t>
      </w:r>
      <w:r w:rsidR="00C366EA">
        <w:t>s factors of project management and report back to the entire class.</w:t>
      </w:r>
    </w:p>
    <w:p w:rsidR="008A7CD3" w:rsidRDefault="008A7CD3" w:rsidP="00792B0C"/>
    <w:p w:rsidR="008A7CD3" w:rsidRPr="005B3A12" w:rsidRDefault="005A0ECC" w:rsidP="00792B0C">
      <w:pPr>
        <w:rPr>
          <w:b/>
        </w:rPr>
      </w:pPr>
      <w:r w:rsidRPr="005B3A12">
        <w:rPr>
          <w:b/>
        </w:rPr>
        <w:t xml:space="preserve">Activity 2: </w:t>
      </w:r>
      <w:r>
        <w:rPr>
          <w:b/>
        </w:rPr>
        <w:t>Online Activity</w:t>
      </w:r>
    </w:p>
    <w:p w:rsidR="002050E6" w:rsidRDefault="002050E6" w:rsidP="002050E6">
      <w:r>
        <w:t xml:space="preserve">Learning objective: </w:t>
      </w:r>
      <w:r w:rsidRPr="005B3A12">
        <w:t>Use analytical tools</w:t>
      </w:r>
      <w:r>
        <w:t xml:space="preserve"> to calculate project schedules</w:t>
      </w:r>
    </w:p>
    <w:p w:rsidR="002050E6" w:rsidRDefault="002050E6" w:rsidP="002050E6"/>
    <w:p w:rsidR="002050E6" w:rsidRDefault="00946C8F" w:rsidP="002050E6">
      <w:r>
        <w:t>Instruct each student to s</w:t>
      </w:r>
      <w:r w:rsidR="002050E6">
        <w:t xml:space="preserve">earch the web for </w:t>
      </w:r>
      <w:r w:rsidR="001C3B2A">
        <w:t xml:space="preserve">five </w:t>
      </w:r>
      <w:r w:rsidR="002050E6">
        <w:t xml:space="preserve">project management software.  Give a brief description of the software and its vendor.  Compare the software on vendor reputation, </w:t>
      </w:r>
      <w:r w:rsidR="0098509C">
        <w:t>technical support, pricing</w:t>
      </w:r>
      <w:r w:rsidR="002050E6">
        <w:t xml:space="preserve">, features, </w:t>
      </w:r>
      <w:r w:rsidR="0098509C">
        <w:t xml:space="preserve">ease-of-use, scalability </w:t>
      </w:r>
      <w:r w:rsidR="002050E6">
        <w:t>and reliability.</w:t>
      </w:r>
      <w:r w:rsidR="0098509C">
        <w:t xml:space="preserve">  Based on the comparison, recommend </w:t>
      </w:r>
      <w:proofErr w:type="gramStart"/>
      <w:r w:rsidR="0098509C">
        <w:t>a software</w:t>
      </w:r>
      <w:proofErr w:type="gramEnd"/>
      <w:r w:rsidR="0098509C">
        <w:t xml:space="preserve"> to a small </w:t>
      </w:r>
      <w:r w:rsidR="001C3B2A">
        <w:t>residential home builder</w:t>
      </w:r>
      <w:r w:rsidR="0098509C">
        <w:t xml:space="preserve"> </w:t>
      </w:r>
      <w:r w:rsidR="002966D8">
        <w:t>whose annual revenue is about $10 million dollars</w:t>
      </w:r>
      <w:r w:rsidR="0098509C">
        <w:t>.</w:t>
      </w:r>
      <w:r w:rsidR="00F2386C">
        <w:t xml:space="preserve">  Post each individual’s </w:t>
      </w:r>
      <w:r>
        <w:t>work as a discussion board entry.  Each student will then comment on three other students’ postings.</w:t>
      </w:r>
    </w:p>
    <w:p w:rsidR="002050E6" w:rsidRDefault="002050E6" w:rsidP="002050E6"/>
    <w:p w:rsidR="008F64FC" w:rsidRPr="0062658B" w:rsidRDefault="005A0ECC" w:rsidP="008F64FC">
      <w:pPr>
        <w:rPr>
          <w:b/>
        </w:rPr>
      </w:pPr>
      <w:r>
        <w:rPr>
          <w:b/>
        </w:rPr>
        <w:t>Activity 3: Individual Exercise</w:t>
      </w:r>
    </w:p>
    <w:p w:rsidR="008F64FC" w:rsidRDefault="008F64FC" w:rsidP="008F64FC">
      <w:r>
        <w:t xml:space="preserve">Learning objective: </w:t>
      </w:r>
      <w:r w:rsidR="00CD1C2E" w:rsidRPr="00CD1C2E">
        <w:t>Demonstrate how to execute, track, and terminate projects</w:t>
      </w:r>
    </w:p>
    <w:p w:rsidR="008F64FC" w:rsidRDefault="008F64FC" w:rsidP="008F64FC"/>
    <w:p w:rsidR="005B3A12" w:rsidRDefault="00CF08A5" w:rsidP="002C0657">
      <w:r>
        <w:t>Have students assume the role of one of the outside experts in a task force</w:t>
      </w:r>
      <w:r w:rsidR="002C0657">
        <w:t xml:space="preserve"> to assess the status of a $1.2 billion laser project intended to create tiny thermonuclear explosions. The</w:t>
      </w:r>
      <w:r>
        <w:t xml:space="preserve"> laser</w:t>
      </w:r>
      <w:r w:rsidR="002C0657">
        <w:t xml:space="preserve"> project </w:t>
      </w:r>
      <w:r>
        <w:t>is</w:t>
      </w:r>
      <w:r w:rsidR="002C0657">
        <w:t xml:space="preserve"> run by </w:t>
      </w:r>
      <w:r>
        <w:t xml:space="preserve">the </w:t>
      </w:r>
      <w:r w:rsidR="002C0657">
        <w:t xml:space="preserve">Energy Department and </w:t>
      </w:r>
      <w:r w:rsidR="00946C8F">
        <w:t>the University of California</w:t>
      </w:r>
      <w:r w:rsidRPr="00CF08A5">
        <w:t xml:space="preserve"> </w:t>
      </w:r>
      <w:r>
        <w:t>at the Lawrence Livermore National Laboratory</w:t>
      </w:r>
      <w:r w:rsidR="00946C8F">
        <w:t>.</w:t>
      </w:r>
      <w:r w:rsidR="002C0657">
        <w:t xml:space="preserve">  Explain how the earned value management method </w:t>
      </w:r>
      <w:r>
        <w:t xml:space="preserve">can be used </w:t>
      </w:r>
      <w:r w:rsidR="002C0657">
        <w:t xml:space="preserve">to arrive at the conclusion that the laser project is </w:t>
      </w:r>
      <w:r>
        <w:t xml:space="preserve">$400 million over-budget </w:t>
      </w:r>
      <w:r w:rsidR="002C0657">
        <w:t xml:space="preserve">and two years </w:t>
      </w:r>
      <w:r>
        <w:t>behind schedule</w:t>
      </w:r>
      <w:r w:rsidR="002C0657">
        <w:t>.</w:t>
      </w:r>
      <w:r w:rsidR="00946C8F">
        <w:t xml:space="preserve">  Select several students to share their work with the rest of the class.</w:t>
      </w:r>
    </w:p>
    <w:sectPr w:rsidR="005B3A1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69D" w:rsidRDefault="0046169D" w:rsidP="0046169D">
      <w:r>
        <w:separator/>
      </w:r>
    </w:p>
  </w:endnote>
  <w:endnote w:type="continuationSeparator" w:id="0">
    <w:p w:rsidR="0046169D" w:rsidRDefault="0046169D" w:rsidP="00461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69D" w:rsidRDefault="0046169D" w:rsidP="0046169D">
      <w:r>
        <w:separator/>
      </w:r>
    </w:p>
  </w:footnote>
  <w:footnote w:type="continuationSeparator" w:id="0">
    <w:p w:rsidR="0046169D" w:rsidRDefault="0046169D" w:rsidP="00461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69D" w:rsidRDefault="0046169D" w:rsidP="0046169D">
    <w:pPr>
      <w:pStyle w:val="Header"/>
      <w:jc w:val="right"/>
    </w:pPr>
    <w:r>
      <w:t>Instructor Resource</w:t>
    </w:r>
  </w:p>
  <w:p w:rsidR="0046169D" w:rsidRDefault="0046169D" w:rsidP="0046169D">
    <w:pPr>
      <w:pStyle w:val="Header"/>
      <w:jc w:val="right"/>
      <w:rPr>
        <w:b/>
        <w:i/>
      </w:rPr>
    </w:pPr>
    <w:proofErr w:type="spellStart"/>
    <w:r>
      <w:t>Venkataraman</w:t>
    </w:r>
    <w:proofErr w:type="spellEnd"/>
    <w:r>
      <w:t xml:space="preserve">, </w:t>
    </w:r>
    <w:r>
      <w:rPr>
        <w:i/>
      </w:rPr>
      <w:t>Operations Management</w:t>
    </w:r>
  </w:p>
  <w:p w:rsidR="0046169D" w:rsidRDefault="00F54A27" w:rsidP="0046169D">
    <w:pPr>
      <w:pStyle w:val="Header"/>
      <w:jc w:val="right"/>
    </w:pPr>
    <w:r>
      <w:t>SAGE Publishing, 2018</w:t>
    </w:r>
  </w:p>
  <w:p w:rsidR="0046169D" w:rsidRDefault="0046169D" w:rsidP="0046169D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B0C"/>
    <w:rsid w:val="000234E0"/>
    <w:rsid w:val="00071770"/>
    <w:rsid w:val="001C3B2A"/>
    <w:rsid w:val="002050E6"/>
    <w:rsid w:val="002966D8"/>
    <w:rsid w:val="002C0657"/>
    <w:rsid w:val="003139EE"/>
    <w:rsid w:val="0046169D"/>
    <w:rsid w:val="005A0ECC"/>
    <w:rsid w:val="005B3A12"/>
    <w:rsid w:val="006F1B1F"/>
    <w:rsid w:val="00792B0C"/>
    <w:rsid w:val="00810DB6"/>
    <w:rsid w:val="008A7CD3"/>
    <w:rsid w:val="008F64FC"/>
    <w:rsid w:val="00946C8F"/>
    <w:rsid w:val="0098509C"/>
    <w:rsid w:val="009C2DF7"/>
    <w:rsid w:val="00A61D84"/>
    <w:rsid w:val="00B137A3"/>
    <w:rsid w:val="00C366EA"/>
    <w:rsid w:val="00CD1C2E"/>
    <w:rsid w:val="00CF08A5"/>
    <w:rsid w:val="00EA7D79"/>
    <w:rsid w:val="00EE299E"/>
    <w:rsid w:val="00F2386C"/>
    <w:rsid w:val="00F5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17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64F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616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169D"/>
  </w:style>
  <w:style w:type="paragraph" w:styleId="Footer">
    <w:name w:val="footer"/>
    <w:basedOn w:val="Normal"/>
    <w:link w:val="FooterChar"/>
    <w:uiPriority w:val="99"/>
    <w:unhideWhenUsed/>
    <w:rsid w:val="004616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169D"/>
  </w:style>
  <w:style w:type="paragraph" w:styleId="Title">
    <w:name w:val="Title"/>
    <w:basedOn w:val="Normal"/>
    <w:next w:val="Normal"/>
    <w:link w:val="TitleChar"/>
    <w:uiPriority w:val="10"/>
    <w:qFormat/>
    <w:rsid w:val="00071770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7177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7177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17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64F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616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169D"/>
  </w:style>
  <w:style w:type="paragraph" w:styleId="Footer">
    <w:name w:val="footer"/>
    <w:basedOn w:val="Normal"/>
    <w:link w:val="FooterChar"/>
    <w:uiPriority w:val="99"/>
    <w:unhideWhenUsed/>
    <w:rsid w:val="004616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169D"/>
  </w:style>
  <w:style w:type="paragraph" w:styleId="Title">
    <w:name w:val="Title"/>
    <w:basedOn w:val="Normal"/>
    <w:next w:val="Normal"/>
    <w:link w:val="TitleChar"/>
    <w:uiPriority w:val="10"/>
    <w:qFormat/>
    <w:rsid w:val="00071770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7177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7177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1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Randall, Alexandra</cp:lastModifiedBy>
  <cp:revision>14</cp:revision>
  <dcterms:created xsi:type="dcterms:W3CDTF">2016-11-01T01:12:00Z</dcterms:created>
  <dcterms:modified xsi:type="dcterms:W3CDTF">2016-11-23T19:31:00Z</dcterms:modified>
</cp:coreProperties>
</file>